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8DDD90">
      <w:pPr>
        <w:jc w:val="right"/>
      </w:pPr>
      <w:bookmarkStart w:id="0" w:name="_GoBack"/>
      <w:bookmarkEnd w:id="0"/>
    </w:p>
    <w:p w14:paraId="0A3D112B">
      <w:pPr>
        <w:jc w:val="right"/>
      </w:pPr>
    </w:p>
    <w:p w14:paraId="6193A527">
      <w:pPr>
        <w:jc w:val="right"/>
      </w:pPr>
    </w:p>
    <w:p w14:paraId="26C0F613">
      <w:pPr>
        <w:jc w:val="right"/>
      </w:pPr>
    </w:p>
    <w:p w14:paraId="3D5F75DE">
      <w:pPr>
        <w:jc w:val="right"/>
      </w:pPr>
    </w:p>
    <w:p w14:paraId="3F73E2A0">
      <w:pPr>
        <w:jc w:val="both"/>
        <w:rPr>
          <w:rFonts w:hint="eastAsia" w:ascii="宋体" w:hAnsi="宋体" w:eastAsia="宋体" w:cs="宋体"/>
          <w:b w:val="0"/>
          <w:bCs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32"/>
          <w:szCs w:val="32"/>
          <w:lang w:val="en-US" w:eastAsia="zh-CN"/>
        </w:rPr>
        <w:t>附件：</w:t>
      </w:r>
    </w:p>
    <w:p w14:paraId="083FFDD3">
      <w:pPr>
        <w:jc w:val="center"/>
        <w:rPr>
          <w:rFonts w:hint="eastAsia" w:ascii="方正小标宋简体" w:hAnsi="方正小标宋简体" w:eastAsia="方正小标宋简体" w:cs="方正小标宋简体"/>
          <w:b w:val="0"/>
          <w:bCs/>
          <w:sz w:val="40"/>
          <w:szCs w:val="40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0"/>
          <w:szCs w:val="40"/>
          <w:lang w:val="en-US" w:eastAsia="zh-CN"/>
        </w:rPr>
        <w:t>“三坊七巷官方旅游平台”小程序适老化版面开发报价单</w:t>
      </w:r>
    </w:p>
    <w:p w14:paraId="3CF7B321">
      <w:pPr>
        <w:jc w:val="center"/>
        <w:rPr>
          <w:rFonts w:hint="eastAsia" w:ascii="方正小标宋简体" w:hAnsi="方正小标宋简体" w:eastAsia="方正小标宋简体" w:cs="方正小标宋简体"/>
          <w:b w:val="0"/>
          <w:bCs/>
          <w:sz w:val="40"/>
          <w:szCs w:val="40"/>
          <w:lang w:val="en-US" w:eastAsia="zh-CN"/>
        </w:rPr>
      </w:pPr>
    </w:p>
    <w:tbl>
      <w:tblPr>
        <w:tblStyle w:val="4"/>
        <w:tblW w:w="886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608"/>
      </w:tblGrid>
      <w:tr w14:paraId="3E165C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 w14:paraId="5661354D">
            <w:pPr>
              <w:jc w:val="center"/>
              <w:rPr>
                <w:rFonts w:hint="default" w:ascii="仿宋" w:hAnsi="仿宋" w:eastAsia="仿宋" w:cs="仿宋"/>
                <w:b/>
                <w:bCs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lang w:val="en-US" w:eastAsia="zh-CN"/>
              </w:rPr>
              <w:t>开发要求</w:t>
            </w:r>
          </w:p>
        </w:tc>
        <w:tc>
          <w:tcPr>
            <w:tcW w:w="4608" w:type="dxa"/>
          </w:tcPr>
          <w:p w14:paraId="2330D105">
            <w:pPr>
              <w:jc w:val="center"/>
              <w:rPr>
                <w:rFonts w:hint="default" w:ascii="仿宋" w:hAnsi="仿宋" w:eastAsia="仿宋" w:cs="仿宋"/>
                <w:b/>
                <w:bCs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lang w:val="en-US" w:eastAsia="zh-CN"/>
              </w:rPr>
              <w:t>具体页面</w:t>
            </w:r>
          </w:p>
        </w:tc>
      </w:tr>
      <w:tr w14:paraId="403D9F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  <w:vAlign w:val="center"/>
          </w:tcPr>
          <w:p w14:paraId="51997FF1">
            <w:pPr>
              <w:jc w:val="both"/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  <w:t>小程序上所有景点门票、讲解服务类核心产品的功能页面（共计不少于8个页面），放大字体、功能键，优化调整微信、支付宝双端口小程序版面布局。</w:t>
            </w:r>
          </w:p>
        </w:tc>
        <w:tc>
          <w:tcPr>
            <w:tcW w:w="4608" w:type="dxa"/>
            <w:vAlign w:val="center"/>
          </w:tcPr>
          <w:p w14:paraId="27F81032">
            <w:pPr>
              <w:jc w:val="both"/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  <w:t>1 产品下单页(包含4种:日历票，期票，多规格票，时段票）</w:t>
            </w:r>
          </w:p>
          <w:p w14:paraId="1BE8CFE3">
            <w:pPr>
              <w:jc w:val="both"/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  <w:t>2 订单列表页</w:t>
            </w:r>
          </w:p>
          <w:p w14:paraId="68F335DC">
            <w:pPr>
              <w:jc w:val="both"/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  <w:t>3 订单详情页(包含5种:日历票，期票，多规格票，时段票，套票(分组套票)）</w:t>
            </w:r>
          </w:p>
        </w:tc>
      </w:tr>
      <w:tr w14:paraId="28A616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 w14:paraId="419BBC59">
            <w:pPr>
              <w:jc w:val="center"/>
              <w:rPr>
                <w:rFonts w:hint="default" w:ascii="仿宋" w:hAnsi="仿宋" w:eastAsia="仿宋" w:cs="仿宋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lang w:val="en-US" w:eastAsia="zh-CN"/>
              </w:rPr>
              <w:t>开发费用（含税）</w:t>
            </w:r>
          </w:p>
        </w:tc>
        <w:tc>
          <w:tcPr>
            <w:tcW w:w="4608" w:type="dxa"/>
          </w:tcPr>
          <w:p w14:paraId="5DFF3229">
            <w:pPr>
              <w:wordWrap w:val="0"/>
              <w:jc w:val="right"/>
              <w:rPr>
                <w:rFonts w:hint="default" w:ascii="仿宋" w:hAnsi="仿宋" w:eastAsia="仿宋" w:cs="仿宋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  <w:t xml:space="preserve">    元        </w:t>
            </w:r>
          </w:p>
        </w:tc>
      </w:tr>
    </w:tbl>
    <w:p w14:paraId="4F32DA69">
      <w:pPr>
        <w:jc w:val="center"/>
        <w:rPr>
          <w:rFonts w:hint="eastAsia" w:ascii="方正小标宋简体" w:hAnsi="方正小标宋简体" w:eastAsia="方正小标宋简体" w:cs="方正小标宋简体"/>
          <w:b w:val="0"/>
          <w:bCs/>
          <w:sz w:val="40"/>
          <w:szCs w:val="40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7FA3C208-59C0-4720-9C2F-007D390A7652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2" w:fontKey="{2FCF821D-3CCA-4392-9137-8FDD75BC4566}"/>
  </w:font>
  <w:font w:name="WPSEMBED1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2B12528"/>
    <w:rsid w:val="01D152A8"/>
    <w:rsid w:val="036B5288"/>
    <w:rsid w:val="03A964DC"/>
    <w:rsid w:val="05A473F7"/>
    <w:rsid w:val="0935611C"/>
    <w:rsid w:val="0944172E"/>
    <w:rsid w:val="0AEC4F01"/>
    <w:rsid w:val="0C371D7A"/>
    <w:rsid w:val="0D646FD0"/>
    <w:rsid w:val="0E680D42"/>
    <w:rsid w:val="10116FFB"/>
    <w:rsid w:val="10352EA6"/>
    <w:rsid w:val="117D4B05"/>
    <w:rsid w:val="118162D5"/>
    <w:rsid w:val="11B86D77"/>
    <w:rsid w:val="126A49F5"/>
    <w:rsid w:val="126D4B79"/>
    <w:rsid w:val="13041161"/>
    <w:rsid w:val="131B2827"/>
    <w:rsid w:val="144F7614"/>
    <w:rsid w:val="15FC52BC"/>
    <w:rsid w:val="17CC0594"/>
    <w:rsid w:val="18876269"/>
    <w:rsid w:val="18AD3F21"/>
    <w:rsid w:val="1912647A"/>
    <w:rsid w:val="1990114D"/>
    <w:rsid w:val="1B970EB9"/>
    <w:rsid w:val="1C1442B7"/>
    <w:rsid w:val="1CF739BD"/>
    <w:rsid w:val="1ED3045A"/>
    <w:rsid w:val="1FBC7140"/>
    <w:rsid w:val="21595688"/>
    <w:rsid w:val="240422A6"/>
    <w:rsid w:val="243303BE"/>
    <w:rsid w:val="25B165C0"/>
    <w:rsid w:val="265F0CB1"/>
    <w:rsid w:val="27693709"/>
    <w:rsid w:val="28904CC6"/>
    <w:rsid w:val="28C407C1"/>
    <w:rsid w:val="28F90594"/>
    <w:rsid w:val="28FE2577"/>
    <w:rsid w:val="2B310B95"/>
    <w:rsid w:val="2EBC6814"/>
    <w:rsid w:val="2FBE480E"/>
    <w:rsid w:val="301F34FF"/>
    <w:rsid w:val="31C83722"/>
    <w:rsid w:val="34190265"/>
    <w:rsid w:val="3715740A"/>
    <w:rsid w:val="375720DA"/>
    <w:rsid w:val="39FD1201"/>
    <w:rsid w:val="3C410359"/>
    <w:rsid w:val="3F5900B0"/>
    <w:rsid w:val="3FDF6807"/>
    <w:rsid w:val="40632F94"/>
    <w:rsid w:val="41A90E7A"/>
    <w:rsid w:val="41C72E85"/>
    <w:rsid w:val="428F49BD"/>
    <w:rsid w:val="42B12528"/>
    <w:rsid w:val="42E47C90"/>
    <w:rsid w:val="42FE0D52"/>
    <w:rsid w:val="43AC1405"/>
    <w:rsid w:val="43AC3FCA"/>
    <w:rsid w:val="44D206E8"/>
    <w:rsid w:val="451F4540"/>
    <w:rsid w:val="45B63DEE"/>
    <w:rsid w:val="48594C7C"/>
    <w:rsid w:val="49553696"/>
    <w:rsid w:val="4A121587"/>
    <w:rsid w:val="4AAA4283"/>
    <w:rsid w:val="4AF84327"/>
    <w:rsid w:val="4B840262"/>
    <w:rsid w:val="4C583BC9"/>
    <w:rsid w:val="4CE4720A"/>
    <w:rsid w:val="4EE01C53"/>
    <w:rsid w:val="505C7A00"/>
    <w:rsid w:val="51181B78"/>
    <w:rsid w:val="54613836"/>
    <w:rsid w:val="564304C0"/>
    <w:rsid w:val="571E77BD"/>
    <w:rsid w:val="5933021A"/>
    <w:rsid w:val="59F40CA9"/>
    <w:rsid w:val="5B1C2265"/>
    <w:rsid w:val="5C6914DA"/>
    <w:rsid w:val="5D192F00"/>
    <w:rsid w:val="5D327B1E"/>
    <w:rsid w:val="5E734892"/>
    <w:rsid w:val="600D5BE5"/>
    <w:rsid w:val="60BB607C"/>
    <w:rsid w:val="61A134C4"/>
    <w:rsid w:val="62CC27C3"/>
    <w:rsid w:val="637A3FCD"/>
    <w:rsid w:val="666176C6"/>
    <w:rsid w:val="67801DCE"/>
    <w:rsid w:val="689C2C37"/>
    <w:rsid w:val="6AA162E3"/>
    <w:rsid w:val="6AF1726A"/>
    <w:rsid w:val="6C186A79"/>
    <w:rsid w:val="6C467142"/>
    <w:rsid w:val="6FE34E39"/>
    <w:rsid w:val="700E4969"/>
    <w:rsid w:val="706B361B"/>
    <w:rsid w:val="71C70D25"/>
    <w:rsid w:val="729B3242"/>
    <w:rsid w:val="72A51015"/>
    <w:rsid w:val="746F7452"/>
    <w:rsid w:val="756871BB"/>
    <w:rsid w:val="790C34C1"/>
    <w:rsid w:val="7B474C85"/>
    <w:rsid w:val="7F015505"/>
    <w:rsid w:val="7F947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1133</Words>
  <Characters>1214</Characters>
  <Lines>0</Lines>
  <Paragraphs>0</Paragraphs>
  <TotalTime>11</TotalTime>
  <ScaleCrop>false</ScaleCrop>
  <LinksUpToDate>false</LinksUpToDate>
  <CharactersWithSpaces>1247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2026-03-11T02:40:00Z</dcterms:created>
  <dc:creator>c</dc:creator>
  <cp:lastModifiedBy>L</cp:lastModifiedBy>
  <dcterms:modified xsi:type="dcterms:W3CDTF">2026-09-11T09:45:06Z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0A81C634DAC1437582E5A343AB0D870F_13</vt:lpwstr>
  </property>
  <property fmtid="{D5CDD505-2E9C-101B-9397-08002B2CF9AE}" pid="4" name="KSOTemplateDocerSaveRecord">
    <vt:lpwstr>eyJoZGlkIjoiOTJlYjUwOGQzMzRiYTA4Yjk5NTMwMGMxYjJmN2JkZTciLCJ1c2VySWQiOiI1NDcwODQyMDIifQ==</vt:lpwstr>
  </property>
</Properties>
</file>